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FA" w:rsidRPr="00E41552" w:rsidRDefault="007702FA" w:rsidP="007702F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702FA" w:rsidRPr="00E41552" w:rsidRDefault="007702FA" w:rsidP="007702FA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E41552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7702FA" w:rsidRPr="00E41552" w:rsidRDefault="007702FA" w:rsidP="007702F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7702FA" w:rsidRPr="00E41552" w:rsidRDefault="007702FA" w:rsidP="007702F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7702FA" w:rsidRPr="00E41552" w:rsidRDefault="007702FA" w:rsidP="007702F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proofErr w:type="spellStart"/>
      <w:r w:rsidRPr="00E41552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7702FA" w:rsidRPr="00E41552" w:rsidRDefault="007702FA" w:rsidP="007702FA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«______»____________________20___р.</w:t>
      </w:r>
    </w:p>
    <w:p w:rsidR="007702FA" w:rsidRPr="00E41552" w:rsidRDefault="007702FA" w:rsidP="007702F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702FA" w:rsidRPr="00E41552" w:rsidRDefault="007702FA" w:rsidP="007702F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702FA" w:rsidRPr="00E41552" w:rsidRDefault="007702FA" w:rsidP="007702F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702FA" w:rsidRPr="00E41552" w:rsidRDefault="007702FA" w:rsidP="007702F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E4155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Юридична 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я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спеціальність:</w:t>
      </w:r>
      <w:r>
        <w:rPr>
          <w:rFonts w:ascii="Times New Roman" w:hAnsi="Times New Roman"/>
          <w:sz w:val="28"/>
          <w:szCs w:val="28"/>
          <w:lang w:val="uk-UA"/>
        </w:rPr>
        <w:tab/>
        <w:t>053 «Психологія»</w:t>
      </w:r>
    </w:p>
    <w:p w:rsidR="007702FA" w:rsidRPr="00E41552" w:rsidRDefault="007702FA" w:rsidP="007702FA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7702FA" w:rsidRPr="00E41552" w:rsidRDefault="007702FA" w:rsidP="007702FA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доцент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психології 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Лич</w:t>
      </w:r>
      <w:proofErr w:type="spellEnd"/>
    </w:p>
    <w:p w:rsidR="007702FA" w:rsidRPr="00E41552" w:rsidRDefault="007702FA" w:rsidP="007702FA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ind w:left="3969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Модульні контрольні роботи розглянуті та схвалені на засіданні кафедри авіаційної психології</w:t>
      </w:r>
    </w:p>
    <w:p w:rsidR="007702FA" w:rsidRPr="00E41552" w:rsidRDefault="007702FA" w:rsidP="007702FA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7</w:t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7702FA" w:rsidRPr="00E41552" w:rsidRDefault="007702FA" w:rsidP="007702FA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7702FA" w:rsidRPr="00E41552" w:rsidRDefault="007702FA" w:rsidP="007702FA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 w:type="page"/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> </w:t>
      </w:r>
    </w:p>
    <w:p w:rsidR="007702FA" w:rsidRPr="00E41552" w:rsidRDefault="007702FA" w:rsidP="007702FA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  <w:r w:rsidRPr="00E41552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Зразок типової модульної контрольної роботи</w:t>
      </w:r>
    </w:p>
    <w:p w:rsidR="007702FA" w:rsidRPr="00E41552" w:rsidRDefault="007702FA" w:rsidP="007702FA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7702FA" w:rsidRPr="00E41552" w:rsidRDefault="007702FA" w:rsidP="007702FA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7702FA" w:rsidRPr="00E41552" w:rsidRDefault="007702FA" w:rsidP="007702FA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Розкрийте проблему</w:t>
      </w:r>
      <w:r w:rsidRPr="009C3799">
        <w:rPr>
          <w:rFonts w:ascii="Times New Roman" w:hAnsi="Times New Roman"/>
          <w:sz w:val="28"/>
          <w:szCs w:val="28"/>
          <w:lang w:val="uk-UA"/>
        </w:rPr>
        <w:t xml:space="preserve"> формування індивідуальної правової свідомості</w:t>
      </w:r>
      <w:r w:rsidRPr="00E41552">
        <w:rPr>
          <w:rFonts w:ascii="Times New Roman" w:hAnsi="Times New Roman"/>
          <w:sz w:val="28"/>
          <w:szCs w:val="28"/>
          <w:lang w:val="uk-UA"/>
        </w:rPr>
        <w:t>.</w:t>
      </w:r>
    </w:p>
    <w:p w:rsidR="007702FA" w:rsidRPr="00E41552" w:rsidRDefault="007702FA" w:rsidP="007702FA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799">
        <w:rPr>
          <w:rFonts w:ascii="Times New Roman" w:hAnsi="Times New Roman"/>
          <w:sz w:val="28"/>
          <w:szCs w:val="28"/>
          <w:lang w:val="ru-RU"/>
        </w:rPr>
        <w:t xml:space="preserve">Предмет та </w:t>
      </w:r>
      <w:proofErr w:type="spellStart"/>
      <w:r w:rsidRPr="009C3799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9C3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3799">
        <w:rPr>
          <w:rFonts w:ascii="Times New Roman" w:hAnsi="Times New Roman"/>
          <w:sz w:val="28"/>
          <w:szCs w:val="28"/>
          <w:lang w:val="ru-RU"/>
        </w:rPr>
        <w:t>превентивної</w:t>
      </w:r>
      <w:proofErr w:type="spellEnd"/>
      <w:r w:rsidRPr="009C3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3799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E415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02FA" w:rsidRPr="00E41552" w:rsidRDefault="007702FA" w:rsidP="007702FA">
      <w:pPr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C3799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9C3799">
        <w:rPr>
          <w:rFonts w:ascii="Times New Roman" w:hAnsi="Times New Roman"/>
          <w:sz w:val="28"/>
          <w:szCs w:val="28"/>
          <w:lang w:val="ru-RU"/>
        </w:rPr>
        <w:t>іальні</w:t>
      </w:r>
      <w:proofErr w:type="spellEnd"/>
      <w:r w:rsidRPr="009C379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C3799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9C3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3799">
        <w:rPr>
          <w:rFonts w:ascii="Times New Roman" w:hAnsi="Times New Roman"/>
          <w:sz w:val="28"/>
          <w:szCs w:val="28"/>
          <w:lang w:val="ru-RU"/>
        </w:rPr>
        <w:t>чинники</w:t>
      </w:r>
      <w:proofErr w:type="spellEnd"/>
      <w:r w:rsidRPr="009C3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3799">
        <w:rPr>
          <w:rFonts w:ascii="Times New Roman" w:hAnsi="Times New Roman"/>
          <w:sz w:val="28"/>
          <w:szCs w:val="28"/>
          <w:lang w:val="ru-RU"/>
        </w:rPr>
        <w:t>протиправної</w:t>
      </w:r>
      <w:proofErr w:type="spellEnd"/>
      <w:r w:rsidRPr="009C3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3799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9C379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9C3799">
        <w:rPr>
          <w:rFonts w:ascii="Times New Roman" w:hAnsi="Times New Roman"/>
          <w:sz w:val="28"/>
          <w:szCs w:val="28"/>
          <w:lang w:val="ru-RU"/>
        </w:rPr>
        <w:t>дитячому</w:t>
      </w:r>
      <w:proofErr w:type="spellEnd"/>
      <w:r w:rsidRPr="009C379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C3799">
        <w:rPr>
          <w:rFonts w:ascii="Times New Roman" w:hAnsi="Times New Roman"/>
          <w:sz w:val="28"/>
          <w:szCs w:val="28"/>
          <w:lang w:val="ru-RU"/>
        </w:rPr>
        <w:t>підлітковому</w:t>
      </w:r>
      <w:proofErr w:type="spellEnd"/>
      <w:r w:rsidRPr="009C3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3799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E41552">
        <w:rPr>
          <w:rFonts w:ascii="Times New Roman" w:hAnsi="Times New Roman"/>
          <w:sz w:val="28"/>
          <w:szCs w:val="28"/>
          <w:lang w:val="uk-UA"/>
        </w:rPr>
        <w:t>.</w:t>
      </w:r>
    </w:p>
    <w:p w:rsidR="00D63C55" w:rsidRPr="007702FA" w:rsidRDefault="007702FA">
      <w:pPr>
        <w:rPr>
          <w:lang w:val="uk-UA"/>
        </w:rPr>
      </w:pPr>
      <w:bookmarkStart w:id="0" w:name="_GoBack"/>
      <w:bookmarkEnd w:id="0"/>
    </w:p>
    <w:sectPr w:rsidR="00D63C55" w:rsidRPr="0077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4DA"/>
    <w:multiLevelType w:val="hybridMultilevel"/>
    <w:tmpl w:val="9D82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D"/>
    <w:rsid w:val="007702FA"/>
    <w:rsid w:val="00A2193D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F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F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2017-12-11T08:37:00Z</dcterms:created>
  <dcterms:modified xsi:type="dcterms:W3CDTF">2017-12-11T08:38:00Z</dcterms:modified>
</cp:coreProperties>
</file>